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5C" w:rsidRPr="006F66F8" w:rsidRDefault="0076545C" w:rsidP="0076545C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6F66F8">
        <w:rPr>
          <w:rFonts w:ascii="Times New Roman" w:hAnsi="Times New Roman" w:cs="Times New Roman"/>
          <w:b/>
          <w:sz w:val="32"/>
          <w:szCs w:val="24"/>
          <w:lang w:val="ru-RU"/>
        </w:rPr>
        <w:t>Список дисциплин доступных для посещения вольнослушателями</w:t>
      </w:r>
    </w:p>
    <w:p w:rsidR="0076545C" w:rsidRDefault="00011B7B" w:rsidP="0076545C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sz w:val="32"/>
          <w:szCs w:val="24"/>
          <w:lang w:val="ru-RU"/>
        </w:rPr>
        <w:t xml:space="preserve"> в весеннем</w:t>
      </w:r>
      <w:r w:rsidR="0076545C">
        <w:rPr>
          <w:rFonts w:ascii="Times New Roman" w:hAnsi="Times New Roman" w:cs="Times New Roman"/>
          <w:b/>
          <w:sz w:val="32"/>
          <w:szCs w:val="24"/>
          <w:lang w:val="ru-RU"/>
        </w:rPr>
        <w:t xml:space="preserve"> семестре 2021 – 2022</w:t>
      </w:r>
      <w:r w:rsidR="0076545C" w:rsidRPr="006F66F8">
        <w:rPr>
          <w:rFonts w:ascii="Times New Roman" w:hAnsi="Times New Roman" w:cs="Times New Roman"/>
          <w:b/>
          <w:sz w:val="32"/>
          <w:szCs w:val="24"/>
          <w:lang w:val="ru-RU"/>
        </w:rPr>
        <w:t xml:space="preserve"> учебного года </w:t>
      </w:r>
    </w:p>
    <w:p w:rsidR="0076545C" w:rsidRDefault="0076545C" w:rsidP="0076545C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6F66F8">
        <w:rPr>
          <w:rFonts w:ascii="Times New Roman" w:hAnsi="Times New Roman" w:cs="Times New Roman"/>
          <w:b/>
          <w:sz w:val="32"/>
          <w:szCs w:val="24"/>
          <w:lang w:val="ru-RU"/>
        </w:rPr>
        <w:t>на факультете истории искусств</w:t>
      </w:r>
      <w:r>
        <w:rPr>
          <w:rFonts w:ascii="Times New Roman" w:hAnsi="Times New Roman" w:cs="Times New Roman"/>
          <w:b/>
          <w:sz w:val="32"/>
          <w:szCs w:val="24"/>
          <w:lang w:val="ru-RU"/>
        </w:rPr>
        <w:t xml:space="preserve"> ЕУСПб</w:t>
      </w:r>
    </w:p>
    <w:tbl>
      <w:tblPr>
        <w:tblW w:w="13860" w:type="dxa"/>
        <w:tblLook w:val="04A0" w:firstRow="1" w:lastRow="0" w:firstColumn="1" w:lastColumn="0" w:noHBand="0" w:noVBand="1"/>
      </w:tblPr>
      <w:tblGrid>
        <w:gridCol w:w="2953"/>
        <w:gridCol w:w="2046"/>
        <w:gridCol w:w="1392"/>
        <w:gridCol w:w="1542"/>
        <w:gridCol w:w="1418"/>
        <w:gridCol w:w="1701"/>
        <w:gridCol w:w="2808"/>
      </w:tblGrid>
      <w:tr w:rsidR="0076545C" w:rsidRPr="0076545C" w:rsidTr="0076545C">
        <w:trPr>
          <w:trHeight w:val="120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ФИО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преподавателя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кредитов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76545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Количество аудиторных часов/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76545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количество лекций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Форма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отчетности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76545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Общая стоимость за курс в осеннем семестре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45C" w:rsidRPr="0076545C" w:rsidRDefault="0076545C" w:rsidP="0076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b/>
                <w:color w:val="000000"/>
              </w:rPr>
              <w:t>Расписание</w:t>
            </w:r>
            <w:proofErr w:type="spellEnd"/>
          </w:p>
        </w:tc>
      </w:tr>
      <w:tr w:rsidR="00A57560" w:rsidRPr="004E167E" w:rsidTr="0076545C">
        <w:trPr>
          <w:trHeight w:val="91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4E167E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6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Феномен романтизма в </w:t>
            </w:r>
            <w:proofErr w:type="spellStart"/>
            <w:r w:rsidRPr="004E16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кросскультурной</w:t>
            </w:r>
            <w:proofErr w:type="spellEnd"/>
            <w:r w:rsidRPr="004E16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перспективе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4E167E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6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Ларионова Е.О.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72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часа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/ 2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5931B2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="005931B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оценкой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271F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365544" w:rsidRDefault="005931B2" w:rsidP="00593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Среда</w:t>
            </w:r>
            <w:r w:rsidR="00A57560"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A57560"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15.50 – 17.20 </w:t>
            </w:r>
            <w:r w:rsidR="00A57560"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</w:r>
            <w:r w:rsidR="00365544"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ауд. 2</w:t>
            </w:r>
            <w:r w:rsid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  <w:r w:rsidR="00365544"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FA62A5"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(с 09.02.2022</w:t>
            </w:r>
            <w:r w:rsidR="00A57560"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A57560" w:rsidRPr="004E167E" w:rsidTr="0076545C">
        <w:trPr>
          <w:trHeight w:val="91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365544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Введение в визуальные исследования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365544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Н.Н. </w:t>
            </w:r>
            <w:proofErr w:type="spellStart"/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Мазур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365544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108 часов / 3 кредита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365544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 акад.часов/ 14 лекций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640A1C" w:rsidRDefault="00640A1C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Экзамен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365544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</w:t>
            </w:r>
            <w:r w:rsid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000 рублей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03B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Пятниц</w:t>
            </w:r>
            <w:r w:rsidR="00C0703B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="00C0703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14.10 – 15.40 </w:t>
            </w:r>
          </w:p>
          <w:p w:rsidR="00A57560" w:rsidRPr="00365544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proofErr w:type="gram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. 430 </w:t>
            </w:r>
            <w:r w:rsidR="006218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(с 11.02.2022</w:t>
            </w: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A57560" w:rsidRPr="00822928" w:rsidTr="0076545C">
        <w:trPr>
          <w:trHeight w:val="91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История истории искусства</w:t>
            </w: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Pr="00365544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И.А. Доронченков</w:t>
            </w: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Pr="00365544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108 часов / 3 кредита</w:t>
            </w: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Pr="00365544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14 </w:t>
            </w:r>
            <w:proofErr w:type="gramStart"/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акад.часов</w:t>
            </w:r>
            <w:proofErr w:type="gramEnd"/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 7 лекций</w:t>
            </w: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Pr="00365544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Default="00B61A88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Экзамен</w:t>
            </w: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8D34B9" w:rsidRPr="00365544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</w:t>
            </w:r>
            <w:r w:rsidR="00B61A8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000 </w:t>
            </w:r>
            <w:proofErr w:type="spellStart"/>
            <w:r w:rsidRPr="0036554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руб</w:t>
            </w: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лей</w:t>
            </w:r>
            <w:proofErr w:type="spellEnd"/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34B9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D34B9" w:rsidRPr="0076545C" w:rsidRDefault="008D34B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Пятниц</w:t>
            </w:r>
            <w:r w:rsidR="00DA7D0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 </w:t>
            </w:r>
            <w:r w:rsidR="00DA7D0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11.40 – 13.10 </w:t>
            </w:r>
            <w:r w:rsidR="00DA7D0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ауд. 430 (с 11.02.2022</w:t>
            </w:r>
            <w:r w:rsidRPr="007654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 лекции 2 раза в месяц, даты определяет преподав</w:t>
            </w:r>
            <w:r w:rsidR="0033456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атель, т.к. приезжает каждый раз</w:t>
            </w:r>
            <w:r w:rsidRPr="007654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из Москвы</w:t>
            </w:r>
            <w:r w:rsidR="00A02E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(всего 7 лекций!)</w:t>
            </w:r>
          </w:p>
        </w:tc>
      </w:tr>
      <w:tr w:rsidR="00A57560" w:rsidRPr="004E167E" w:rsidTr="0076545C">
        <w:trPr>
          <w:trHeight w:val="91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Архитектура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как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коммуникация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В.Г.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Басс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144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часа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/ 4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B0D2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0B0D21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208 (с 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A57560" w:rsidRPr="0076545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57560" w:rsidRPr="00822928" w:rsidTr="0076545C">
        <w:trPr>
          <w:trHeight w:val="91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История коллекционирования, ч.2</w:t>
            </w:r>
            <w:r w:rsidRPr="007654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</w:t>
            </w:r>
            <w:r w:rsidRPr="00CC202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(Курс читается на английском языке!)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4E167E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6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К.В. </w:t>
            </w:r>
            <w:proofErr w:type="spellStart"/>
            <w:r w:rsidRPr="004E16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Филлипс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4E167E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6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72 часа / 2 кредита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4E167E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6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 акад.часов/ 14 лекций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4E167E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6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Зачет с оценкой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4E167E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6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  <w:r w:rsidR="00E11B8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4E167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000 рублей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F43251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Пятница 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10.00 – 11.3</w:t>
            </w:r>
            <w:r w:rsidR="0037577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 </w:t>
            </w:r>
            <w:r w:rsidR="0037577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ауд. 208 (с 11.02.2022</w:t>
            </w:r>
            <w:r w:rsidR="00A57560" w:rsidRPr="007654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 </w:t>
            </w:r>
            <w:r w:rsidR="00A57560" w:rsidRPr="00CC202A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Курс читается на английском языке!</w:t>
            </w:r>
          </w:p>
        </w:tc>
      </w:tr>
      <w:tr w:rsidR="00A57560" w:rsidRPr="00CC202A" w:rsidTr="00924344">
        <w:trPr>
          <w:trHeight w:val="703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924344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ч.2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924344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А.Б.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Блюмбаум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72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часа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/ 2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CC202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CC202A" w:rsidRDefault="00CC202A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202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Четверг </w:t>
            </w:r>
            <w:r w:rsidRPr="00CC202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11.40 – 13.10 </w:t>
            </w:r>
            <w:r w:rsidRPr="00CC202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208</w:t>
            </w:r>
            <w:r w:rsidR="00A57560" w:rsidRPr="00CC202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(с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10.02.2022</w:t>
            </w:r>
            <w:r w:rsidR="00A57560" w:rsidRPr="00CC202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A57560" w:rsidRPr="001C1F55" w:rsidTr="00924344">
        <w:trPr>
          <w:trHeight w:val="1138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Современное искусство: из истории идей,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направлений и институтов, ч.2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CC202A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202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А.Т. Толстова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CC202A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C202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72 часа / 2 кредита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02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28 </w:t>
            </w:r>
            <w:proofErr w:type="spellStart"/>
            <w:r w:rsidRPr="00CC202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акад.часов</w:t>
            </w:r>
            <w:proofErr w:type="spellEnd"/>
            <w:r w:rsidRPr="00CC202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 14 </w:t>
            </w:r>
            <w:proofErr w:type="spellStart"/>
            <w:r w:rsidRPr="00CC202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лекц</w:t>
            </w: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C1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1C1F55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Поне</w:t>
            </w:r>
            <w:r w:rsidR="001C1F55" w:rsidRPr="001C1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дельник </w:t>
            </w:r>
            <w:r w:rsidR="001C1F55" w:rsidRPr="001C1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11.40 – 15.40 </w:t>
            </w:r>
            <w:r w:rsidR="001C1F55" w:rsidRPr="001C1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ауд. </w:t>
            </w:r>
            <w:r w:rsidR="001C1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208 (с 07.02.2022</w:t>
            </w:r>
            <w:r w:rsidRPr="001C1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A57560" w:rsidRPr="00C0150E" w:rsidTr="00924344">
        <w:trPr>
          <w:trHeight w:val="1112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6598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Социальная история западноевропейской гравюры Старых Мастеров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1C1F55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Р.Г. Григорьев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1C1F55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72 часа / 2 кредита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1C1F55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C1F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 акад.часов/ 14 лекций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9B64BD" w:rsidRDefault="009B64BD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Зачет с оценкой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9B64B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C0150E" w:rsidRDefault="00822928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Четверг</w:t>
            </w:r>
            <w:r w:rsidRPr="00C0150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C0150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18.00 – 19.3</w:t>
            </w:r>
            <w:r w:rsidR="00A57560" w:rsidRPr="00C0150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                </w:t>
            </w:r>
            <w:r w:rsidR="00C0150E" w:rsidRPr="00C0150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ауд. 2</w:t>
            </w:r>
            <w:r w:rsidR="00C0150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  <w:bookmarkStart w:id="0" w:name="_GoBack"/>
            <w:bookmarkEnd w:id="0"/>
            <w:r w:rsidRPr="00C0150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(с 10.02.202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A57560" w:rsidRPr="00C0150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A57560" w:rsidRPr="00BC5906" w:rsidTr="00924344">
        <w:trPr>
          <w:trHeight w:val="1128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Актуальные проблемы Севе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рного Возрождения и барокко, ч.2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C0150E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150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А.О. Ларионов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C0150E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0150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72 часа / 2 кредита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50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28 </w:t>
            </w:r>
            <w:proofErr w:type="spellStart"/>
            <w:r w:rsidRPr="00C0150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акад.часов</w:t>
            </w:r>
            <w:proofErr w:type="spellEnd"/>
            <w:r w:rsidRPr="00C0150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 14 </w:t>
            </w:r>
            <w:proofErr w:type="spellStart"/>
            <w:r w:rsidRPr="00C0150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</w:t>
            </w: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BC5906" w:rsidRDefault="00BC5906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Вторник </w:t>
            </w:r>
            <w:r w:rsidRP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18.00 – 19.30 </w:t>
            </w:r>
            <w:r w:rsidRP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430 (с 15.02.2022</w:t>
            </w:r>
            <w:r w:rsidR="00A57560" w:rsidRP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AE67F3" w:rsidRPr="00BC5906" w:rsidTr="0086598C">
        <w:trPr>
          <w:trHeight w:val="837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7F3" w:rsidRPr="00ED14CE" w:rsidRDefault="00AE67F3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D41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Мемуаристика</w:t>
            </w:r>
            <w:proofErr w:type="spellEnd"/>
            <w:r w:rsidRPr="00CD41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CD41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эпистолографика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7F3" w:rsidRPr="00ED14CE" w:rsidRDefault="00AE67F3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D414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Ларионова Е.О.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7F3" w:rsidRPr="0076545C" w:rsidRDefault="00AE67F3" w:rsidP="0023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72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часа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/ 2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7F3" w:rsidRPr="0076545C" w:rsidRDefault="00AE67F3" w:rsidP="0023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7F3" w:rsidRPr="0076545C" w:rsidRDefault="00AE67F3" w:rsidP="0023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7F3" w:rsidRPr="0076545C" w:rsidRDefault="00AE67F3" w:rsidP="0023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7F3" w:rsidRPr="00BC5906" w:rsidRDefault="00AE67F3" w:rsidP="0023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Среда</w:t>
            </w:r>
            <w:r w:rsidRP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18.00 – 19.30 </w:t>
            </w:r>
            <w:r w:rsidRP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210 (с 09.02.2022</w:t>
            </w:r>
            <w:r w:rsidRP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642603" w:rsidRPr="00642603" w:rsidTr="00924344">
        <w:trPr>
          <w:trHeight w:val="986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603" w:rsidRPr="000546BA" w:rsidRDefault="00642603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4260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Еврейский текст в русской и советской культуре, ч.1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603" w:rsidRPr="00ED14CE" w:rsidRDefault="00642603" w:rsidP="0023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Дымшиц В.А.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603" w:rsidRPr="0076545C" w:rsidRDefault="00642603" w:rsidP="0023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72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часа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/ 2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603" w:rsidRPr="0076545C" w:rsidRDefault="00642603" w:rsidP="0023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603" w:rsidRPr="0076545C" w:rsidRDefault="00642603" w:rsidP="0023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оценкой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603" w:rsidRPr="0076545C" w:rsidRDefault="00642603" w:rsidP="0023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603" w:rsidRPr="00BC5906" w:rsidRDefault="00F267C8" w:rsidP="00236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15.50 – 17.2</w:t>
            </w:r>
            <w:r w:rsidR="00642603" w:rsidRP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 </w:t>
            </w:r>
            <w:r w:rsidR="00642603" w:rsidRP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ауд. </w:t>
            </w:r>
            <w:r w:rsidR="004A41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208 (с 07</w:t>
            </w:r>
            <w:r w:rsidR="0064260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.02.2022</w:t>
            </w:r>
            <w:r w:rsidR="00642603" w:rsidRP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A57560" w:rsidRPr="00ED14CE" w:rsidTr="00924344">
        <w:trPr>
          <w:trHeight w:val="986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46B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Теория и практика атрибуции произведений искусства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BC5906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А.О. Ларионов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AE67F3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C590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72 часа / </w:t>
            </w:r>
            <w:r w:rsidRPr="00AE67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 кредита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AE67F3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E67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28 акад.часов/ 14 лекций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AE67F3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E67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A6CD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DE5385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Четверг</w:t>
            </w:r>
            <w:r w:rsidR="00E43A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3AC8">
              <w:rPr>
                <w:rFonts w:ascii="Times New Roman" w:eastAsia="Times New Roman" w:hAnsi="Times New Roman" w:cs="Times New Roman"/>
                <w:color w:val="000000"/>
              </w:rPr>
              <w:br/>
              <w:t>1</w:t>
            </w:r>
            <w:r w:rsidR="00E43A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="00E43A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43A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="00E43AC8">
              <w:rPr>
                <w:rFonts w:ascii="Times New Roman" w:eastAsia="Times New Roman" w:hAnsi="Times New Roman" w:cs="Times New Roman"/>
                <w:color w:val="000000"/>
              </w:rPr>
              <w:t>0 – 1</w:t>
            </w:r>
            <w:r w:rsidR="00E43A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 w:rsidR="00E43A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43A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(с 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A57560" w:rsidRPr="0076545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57560" w:rsidRPr="00ED14CE" w:rsidTr="0086598C">
        <w:trPr>
          <w:trHeight w:val="837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ED14CE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46B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Литература и идеология: от Полтавы до Севастополя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Е.О. Ларионова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72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часа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/ 2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кредита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Зачет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89485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85B" w:rsidRDefault="0089485B" w:rsidP="0089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Пятница </w:t>
            </w:r>
          </w:p>
          <w:p w:rsidR="00A57560" w:rsidRPr="0076545C" w:rsidRDefault="0089485B" w:rsidP="0089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14.10 – 15.40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(с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 w:rsidR="00A57560" w:rsidRPr="0076545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A57560" w:rsidRPr="00F963AE" w:rsidTr="00924344">
        <w:trPr>
          <w:trHeight w:val="1071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ED14CE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8733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История архитектурных теорий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В.Г.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Басс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E25483" w:rsidRDefault="00E25483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="00A57560"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A57560" w:rsidRPr="0076545C">
              <w:rPr>
                <w:rFonts w:ascii="Times New Roman" w:eastAsia="Times New Roman" w:hAnsi="Times New Roman" w:cs="Times New Roman"/>
                <w:color w:val="000000"/>
              </w:rPr>
              <w:t>кредит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76545C" w:rsidRDefault="00A57560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акад.часов</w:t>
            </w:r>
            <w:proofErr w:type="spellEnd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 xml:space="preserve">/ 14 </w:t>
            </w:r>
            <w:proofErr w:type="spellStart"/>
            <w:r w:rsidRPr="0076545C">
              <w:rPr>
                <w:rFonts w:ascii="Times New Roman" w:eastAsia="Times New Roman" w:hAnsi="Times New Roman" w:cs="Times New Roman"/>
                <w:color w:val="000000"/>
              </w:rPr>
              <w:t>лекций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2848A9" w:rsidRDefault="002848A9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FB6C11" w:rsidRDefault="00F7100C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FB6C1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Бесплатно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560" w:rsidRPr="00F963AE" w:rsidRDefault="008D085A" w:rsidP="00A57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Четверг</w:t>
            </w:r>
            <w:r w:rsidR="00E31F25" w:rsidRPr="00F963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E31F25" w:rsidRPr="00F963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>1</w:t>
            </w:r>
            <w:r w:rsidR="00E31F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  <w:r w:rsidR="00E31F25" w:rsidRPr="00F963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E31F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</w:t>
            </w:r>
            <w:r w:rsidR="00E31F25" w:rsidRPr="00F963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 – </w:t>
            </w:r>
            <w:r w:rsidR="00E31F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</w:t>
            </w:r>
            <w:r w:rsidR="00E31F25" w:rsidRPr="00F963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E31F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  <w:r w:rsidR="00F963AE" w:rsidRPr="00F963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0 </w:t>
            </w:r>
            <w:r w:rsidR="00F963AE" w:rsidRPr="00F963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br/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217 (с 17</w:t>
            </w:r>
            <w:r w:rsidR="00F963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.02.2022</w:t>
            </w:r>
            <w:r w:rsidR="00A57560" w:rsidRPr="00F963A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</w:tr>
    </w:tbl>
    <w:p w:rsidR="00D6522F" w:rsidRDefault="00D6522F" w:rsidP="00D6522F">
      <w:pPr>
        <w:rPr>
          <w:rFonts w:ascii="Times New Roman" w:hAnsi="Times New Roman" w:cs="Times New Roman"/>
          <w:b/>
          <w:sz w:val="32"/>
          <w:szCs w:val="24"/>
          <w:lang w:val="ru-RU"/>
        </w:rPr>
      </w:pPr>
    </w:p>
    <w:sectPr w:rsidR="00D6522F" w:rsidSect="0076545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545C"/>
    <w:rsid w:val="00011B7B"/>
    <w:rsid w:val="000546BA"/>
    <w:rsid w:val="000626B9"/>
    <w:rsid w:val="000B0D21"/>
    <w:rsid w:val="001268C5"/>
    <w:rsid w:val="00184469"/>
    <w:rsid w:val="001C1F55"/>
    <w:rsid w:val="001E5EB0"/>
    <w:rsid w:val="002024A3"/>
    <w:rsid w:val="002848A9"/>
    <w:rsid w:val="002858A1"/>
    <w:rsid w:val="002E1A9F"/>
    <w:rsid w:val="00334565"/>
    <w:rsid w:val="00346077"/>
    <w:rsid w:val="00362A5A"/>
    <w:rsid w:val="00365544"/>
    <w:rsid w:val="00375773"/>
    <w:rsid w:val="004A41D4"/>
    <w:rsid w:val="004E167E"/>
    <w:rsid w:val="004E3587"/>
    <w:rsid w:val="005931B2"/>
    <w:rsid w:val="005A3510"/>
    <w:rsid w:val="00621898"/>
    <w:rsid w:val="00640A1C"/>
    <w:rsid w:val="00642603"/>
    <w:rsid w:val="00687339"/>
    <w:rsid w:val="006A6CD3"/>
    <w:rsid w:val="00711F16"/>
    <w:rsid w:val="0076545C"/>
    <w:rsid w:val="00822928"/>
    <w:rsid w:val="0086598C"/>
    <w:rsid w:val="0089485B"/>
    <w:rsid w:val="008D085A"/>
    <w:rsid w:val="008D34B9"/>
    <w:rsid w:val="00924344"/>
    <w:rsid w:val="00960F4A"/>
    <w:rsid w:val="009B64BD"/>
    <w:rsid w:val="00A02E41"/>
    <w:rsid w:val="00A1026F"/>
    <w:rsid w:val="00A57560"/>
    <w:rsid w:val="00AE67F3"/>
    <w:rsid w:val="00B271F0"/>
    <w:rsid w:val="00B61A88"/>
    <w:rsid w:val="00BC5906"/>
    <w:rsid w:val="00C0150E"/>
    <w:rsid w:val="00C0703B"/>
    <w:rsid w:val="00CA6FDE"/>
    <w:rsid w:val="00CC202A"/>
    <w:rsid w:val="00CD4146"/>
    <w:rsid w:val="00CE006F"/>
    <w:rsid w:val="00D30553"/>
    <w:rsid w:val="00D6522F"/>
    <w:rsid w:val="00DA0DF4"/>
    <w:rsid w:val="00DA7D03"/>
    <w:rsid w:val="00DE5385"/>
    <w:rsid w:val="00E11B82"/>
    <w:rsid w:val="00E25483"/>
    <w:rsid w:val="00E31F25"/>
    <w:rsid w:val="00E43AC8"/>
    <w:rsid w:val="00E5310E"/>
    <w:rsid w:val="00E6296B"/>
    <w:rsid w:val="00E67107"/>
    <w:rsid w:val="00ED14CE"/>
    <w:rsid w:val="00EF51AD"/>
    <w:rsid w:val="00F253EF"/>
    <w:rsid w:val="00F267C8"/>
    <w:rsid w:val="00F43251"/>
    <w:rsid w:val="00F7100C"/>
    <w:rsid w:val="00F963AE"/>
    <w:rsid w:val="00FA62A5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3DB2"/>
  <w15:docId w15:val="{9195921C-85E3-482B-BCE3-B246A7F5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Koshko</dc:creator>
  <cp:keywords/>
  <dc:description/>
  <cp:lastModifiedBy>Maria Koshko</cp:lastModifiedBy>
  <cp:revision>178</cp:revision>
  <dcterms:created xsi:type="dcterms:W3CDTF">2021-08-31T15:46:00Z</dcterms:created>
  <dcterms:modified xsi:type="dcterms:W3CDTF">2022-02-07T14:10:00Z</dcterms:modified>
</cp:coreProperties>
</file>